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89" w:rsidRDefault="00085A89" w:rsidP="00085A89">
      <w:pPr>
        <w:suppressAutoHyphens/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203251" w:rsidRDefault="00203251" w:rsidP="00203251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СОВЕТ ДЕПУТАТОВ</w:t>
      </w:r>
    </w:p>
    <w:p w:rsidR="00203251" w:rsidRDefault="00203251" w:rsidP="00203251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203251" w:rsidRDefault="00203251" w:rsidP="00203251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203251" w:rsidRDefault="00203251" w:rsidP="00203251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203251" w:rsidRDefault="00203251" w:rsidP="00203251">
      <w:pPr>
        <w:autoSpaceDN w:val="0"/>
        <w:adjustRightInd w:val="0"/>
        <w:ind w:right="76"/>
      </w:pPr>
    </w:p>
    <w:p w:rsidR="00203251" w:rsidRDefault="00203251" w:rsidP="00203251">
      <w:pPr>
        <w:autoSpaceDN w:val="0"/>
        <w:jc w:val="both"/>
        <w:rPr>
          <w:szCs w:val="28"/>
          <w:u w:val="single"/>
        </w:rPr>
      </w:pPr>
      <w:r>
        <w:rPr>
          <w:szCs w:val="28"/>
          <w:u w:val="single"/>
        </w:rPr>
        <w:t>10 февраля 2026 года №</w:t>
      </w:r>
      <w:r>
        <w:rPr>
          <w:szCs w:val="28"/>
          <w:u w:val="single"/>
        </w:rPr>
        <w:t xml:space="preserve"> 3/5</w:t>
      </w:r>
    </w:p>
    <w:p w:rsidR="002C05DC" w:rsidRDefault="002C05DC" w:rsidP="00045FA7">
      <w:pPr>
        <w:tabs>
          <w:tab w:val="left" w:pos="4500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F1599E" w:rsidRPr="00560D7C" w:rsidRDefault="006C0244" w:rsidP="00F1599E">
      <w:pPr>
        <w:tabs>
          <w:tab w:val="left" w:pos="4680"/>
        </w:tabs>
        <w:ind w:right="4675"/>
        <w:jc w:val="both"/>
        <w:rPr>
          <w:b/>
          <w:szCs w:val="28"/>
        </w:rPr>
      </w:pPr>
      <w:r w:rsidRPr="00560D7C">
        <w:rPr>
          <w:b/>
          <w:szCs w:val="28"/>
        </w:rPr>
        <w:t xml:space="preserve">Об информации </w:t>
      </w:r>
      <w:r w:rsidR="00A774BF" w:rsidRPr="00A774BF">
        <w:rPr>
          <w:b/>
          <w:szCs w:val="28"/>
        </w:rPr>
        <w:t>руководителя социальной службы Управления организации ока</w:t>
      </w:r>
      <w:r w:rsidR="00A774BF">
        <w:rPr>
          <w:b/>
          <w:szCs w:val="28"/>
        </w:rPr>
        <w:t>зания социальных услуг по ВАО города</w:t>
      </w:r>
      <w:r w:rsidR="00A774BF" w:rsidRPr="00A774BF">
        <w:rPr>
          <w:b/>
          <w:szCs w:val="28"/>
        </w:rPr>
        <w:t xml:space="preserve"> Москвы</w:t>
      </w:r>
      <w:r w:rsidRPr="00560D7C">
        <w:rPr>
          <w:b/>
          <w:szCs w:val="28"/>
        </w:rPr>
        <w:t xml:space="preserve"> </w:t>
      </w:r>
      <w:r w:rsidR="00013BB1" w:rsidRPr="00013BB1">
        <w:rPr>
          <w:b/>
          <w:szCs w:val="28"/>
        </w:rPr>
        <w:t>ГБУ города Москвы «Мой социальный помощник»</w:t>
      </w:r>
      <w:r w:rsidRPr="00560D7C">
        <w:rPr>
          <w:b/>
          <w:szCs w:val="28"/>
        </w:rPr>
        <w:t xml:space="preserve"> о работе учреждения в 202</w:t>
      </w:r>
      <w:r w:rsidR="00A774BF">
        <w:rPr>
          <w:b/>
          <w:szCs w:val="28"/>
        </w:rPr>
        <w:t>5</w:t>
      </w:r>
      <w:r w:rsidRPr="00560D7C">
        <w:rPr>
          <w:b/>
          <w:szCs w:val="28"/>
        </w:rPr>
        <w:t xml:space="preserve"> году</w:t>
      </w:r>
    </w:p>
    <w:p w:rsidR="00122D11" w:rsidRDefault="00122D11" w:rsidP="00122D11">
      <w:pPr>
        <w:pStyle w:val="a3"/>
        <w:ind w:firstLine="700"/>
        <w:rPr>
          <w:color w:val="auto"/>
        </w:rPr>
      </w:pPr>
    </w:p>
    <w:p w:rsidR="0037262D" w:rsidRPr="00560D7C" w:rsidRDefault="0037262D" w:rsidP="00122D11">
      <w:pPr>
        <w:pStyle w:val="a3"/>
        <w:ind w:firstLine="700"/>
        <w:rPr>
          <w:color w:val="auto"/>
        </w:rPr>
      </w:pPr>
    </w:p>
    <w:p w:rsidR="00122D11" w:rsidRPr="00560D7C" w:rsidRDefault="00122D11" w:rsidP="00045FA7">
      <w:pPr>
        <w:pStyle w:val="a3"/>
        <w:ind w:firstLine="700"/>
        <w:rPr>
          <w:color w:val="auto"/>
          <w:sz w:val="28"/>
          <w:szCs w:val="28"/>
        </w:rPr>
      </w:pPr>
      <w:r w:rsidRPr="00560D7C">
        <w:rPr>
          <w:color w:val="auto"/>
          <w:sz w:val="28"/>
          <w:szCs w:val="28"/>
        </w:rPr>
        <w:t xml:space="preserve">В соответствии с пунктом </w:t>
      </w:r>
      <w:r w:rsidR="0071755C" w:rsidRPr="00560D7C">
        <w:rPr>
          <w:color w:val="auto"/>
          <w:sz w:val="28"/>
          <w:szCs w:val="28"/>
        </w:rPr>
        <w:t>9</w:t>
      </w:r>
      <w:r w:rsidRPr="00560D7C">
        <w:rPr>
          <w:color w:val="auto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</w:t>
      </w:r>
      <w:r w:rsidR="0022391B">
        <w:rPr>
          <w:color w:val="auto"/>
          <w:sz w:val="28"/>
          <w:szCs w:val="28"/>
        </w:rPr>
        <w:t>внутригородских муниципальных образований</w:t>
      </w:r>
      <w:r w:rsidRPr="00560D7C">
        <w:rPr>
          <w:color w:val="auto"/>
          <w:sz w:val="28"/>
          <w:szCs w:val="28"/>
        </w:rPr>
        <w:t xml:space="preserve"> в город</w:t>
      </w:r>
      <w:r w:rsidR="00EC4F66" w:rsidRPr="00560D7C">
        <w:rPr>
          <w:color w:val="auto"/>
          <w:sz w:val="28"/>
          <w:szCs w:val="28"/>
        </w:rPr>
        <w:t>е</w:t>
      </w:r>
      <w:r w:rsidRPr="00560D7C">
        <w:rPr>
          <w:color w:val="auto"/>
          <w:sz w:val="28"/>
          <w:szCs w:val="28"/>
        </w:rPr>
        <w:t xml:space="preserve"> Москве отдельными полномочиями города Москвы» и по результатам заслушивания </w:t>
      </w:r>
      <w:r w:rsidR="00052D0E" w:rsidRPr="00560D7C">
        <w:rPr>
          <w:color w:val="auto"/>
          <w:sz w:val="28"/>
          <w:szCs w:val="28"/>
        </w:rPr>
        <w:t>информации</w:t>
      </w:r>
      <w:r w:rsidRPr="00560D7C">
        <w:rPr>
          <w:color w:val="auto"/>
          <w:sz w:val="28"/>
          <w:szCs w:val="28"/>
        </w:rPr>
        <w:t xml:space="preserve"> </w:t>
      </w:r>
      <w:r w:rsidR="00A774BF" w:rsidRPr="00A774BF">
        <w:rPr>
          <w:color w:val="auto"/>
          <w:sz w:val="28"/>
          <w:szCs w:val="28"/>
        </w:rPr>
        <w:t xml:space="preserve">руководителя социальной службы Управления организации оказания социальных услуг по ВАО города Москвы </w:t>
      </w:r>
      <w:r w:rsidR="00013BB1" w:rsidRPr="00013BB1">
        <w:rPr>
          <w:color w:val="auto"/>
          <w:sz w:val="28"/>
          <w:szCs w:val="28"/>
        </w:rPr>
        <w:t>ГБУ города Москвы «Мой социальный помощник»</w:t>
      </w:r>
      <w:r w:rsidR="00482627">
        <w:rPr>
          <w:color w:val="auto"/>
          <w:sz w:val="28"/>
          <w:szCs w:val="28"/>
        </w:rPr>
        <w:t xml:space="preserve"> </w:t>
      </w:r>
      <w:r w:rsidR="00482627" w:rsidRPr="00482627">
        <w:rPr>
          <w:color w:val="auto"/>
          <w:sz w:val="28"/>
          <w:szCs w:val="28"/>
        </w:rPr>
        <w:t>Абакумов</w:t>
      </w:r>
      <w:r w:rsidR="00482627">
        <w:rPr>
          <w:color w:val="auto"/>
          <w:sz w:val="28"/>
          <w:szCs w:val="28"/>
        </w:rPr>
        <w:t>а В.И.</w:t>
      </w:r>
      <w:r w:rsidR="006C0244" w:rsidRPr="00560D7C">
        <w:rPr>
          <w:color w:val="auto"/>
          <w:sz w:val="28"/>
          <w:szCs w:val="28"/>
        </w:rPr>
        <w:t xml:space="preserve"> о работе учреждения в 202</w:t>
      </w:r>
      <w:r w:rsidR="00A774BF">
        <w:rPr>
          <w:color w:val="auto"/>
          <w:sz w:val="28"/>
          <w:szCs w:val="28"/>
        </w:rPr>
        <w:t>5</w:t>
      </w:r>
      <w:r w:rsidR="006C0244" w:rsidRPr="00560D7C">
        <w:rPr>
          <w:color w:val="auto"/>
          <w:sz w:val="28"/>
          <w:szCs w:val="28"/>
        </w:rPr>
        <w:t xml:space="preserve"> году</w:t>
      </w:r>
      <w:r w:rsidR="00045FA7" w:rsidRPr="00560D7C">
        <w:rPr>
          <w:color w:val="auto"/>
          <w:sz w:val="28"/>
          <w:szCs w:val="28"/>
        </w:rPr>
        <w:t>, Совет депутатов внутригородского муниципального образования – муниципального округа Восточный в городе Москве решил:</w:t>
      </w:r>
    </w:p>
    <w:p w:rsidR="00045FA7" w:rsidRPr="00560D7C" w:rsidRDefault="00045FA7" w:rsidP="00045FA7">
      <w:pPr>
        <w:pStyle w:val="a3"/>
        <w:ind w:firstLine="700"/>
        <w:rPr>
          <w:color w:val="auto"/>
          <w:sz w:val="28"/>
          <w:szCs w:val="28"/>
        </w:rPr>
      </w:pPr>
    </w:p>
    <w:p w:rsidR="00122D11" w:rsidRPr="00560D7C" w:rsidRDefault="00122D11" w:rsidP="00013BB1">
      <w:pPr>
        <w:pStyle w:val="a3"/>
        <w:numPr>
          <w:ilvl w:val="0"/>
          <w:numId w:val="3"/>
        </w:numPr>
        <w:tabs>
          <w:tab w:val="clear" w:pos="436"/>
          <w:tab w:val="left" w:pos="993"/>
        </w:tabs>
        <w:ind w:left="0" w:firstLine="709"/>
        <w:rPr>
          <w:color w:val="auto"/>
          <w:sz w:val="28"/>
          <w:szCs w:val="28"/>
        </w:rPr>
      </w:pPr>
      <w:r w:rsidRPr="00560D7C">
        <w:rPr>
          <w:color w:val="auto"/>
          <w:sz w:val="28"/>
          <w:szCs w:val="28"/>
        </w:rPr>
        <w:t xml:space="preserve">Принять </w:t>
      </w:r>
      <w:r w:rsidR="00052D0E" w:rsidRPr="00560D7C">
        <w:rPr>
          <w:color w:val="auto"/>
          <w:sz w:val="28"/>
          <w:szCs w:val="28"/>
        </w:rPr>
        <w:t>информацию</w:t>
      </w:r>
      <w:r w:rsidR="00BA20C3" w:rsidRPr="00560D7C">
        <w:rPr>
          <w:color w:val="auto"/>
          <w:sz w:val="28"/>
          <w:szCs w:val="28"/>
        </w:rPr>
        <w:t xml:space="preserve"> </w:t>
      </w:r>
      <w:r w:rsidR="00A774BF" w:rsidRPr="00A774BF">
        <w:rPr>
          <w:color w:val="auto"/>
          <w:sz w:val="28"/>
          <w:szCs w:val="28"/>
        </w:rPr>
        <w:t>руководителя социальной службы Управления организации оказания социальных услуг по ВАО города Москвы</w:t>
      </w:r>
      <w:r w:rsidR="00482627" w:rsidRPr="00013BB1">
        <w:rPr>
          <w:color w:val="auto"/>
          <w:sz w:val="28"/>
          <w:szCs w:val="28"/>
        </w:rPr>
        <w:t xml:space="preserve"> </w:t>
      </w:r>
      <w:r w:rsidR="00013BB1" w:rsidRPr="00013BB1">
        <w:rPr>
          <w:color w:val="auto"/>
          <w:sz w:val="28"/>
          <w:szCs w:val="28"/>
        </w:rPr>
        <w:t>ГБУ города Москвы «Мой социальный помощник»</w:t>
      </w:r>
      <w:r w:rsidR="00482627">
        <w:rPr>
          <w:color w:val="auto"/>
          <w:sz w:val="28"/>
          <w:szCs w:val="28"/>
        </w:rPr>
        <w:t xml:space="preserve"> </w:t>
      </w:r>
      <w:r w:rsidR="00482627" w:rsidRPr="00482627">
        <w:rPr>
          <w:color w:val="auto"/>
          <w:sz w:val="28"/>
          <w:szCs w:val="28"/>
        </w:rPr>
        <w:t>Абакумов</w:t>
      </w:r>
      <w:r w:rsidR="00482627">
        <w:rPr>
          <w:color w:val="auto"/>
          <w:sz w:val="28"/>
          <w:szCs w:val="28"/>
        </w:rPr>
        <w:t>а В.И.</w:t>
      </w:r>
      <w:r w:rsidR="006C0244" w:rsidRPr="00560D7C">
        <w:rPr>
          <w:color w:val="auto"/>
          <w:sz w:val="28"/>
          <w:szCs w:val="28"/>
        </w:rPr>
        <w:t xml:space="preserve"> о работе учреждения в 202</w:t>
      </w:r>
      <w:r w:rsidR="00A774BF">
        <w:rPr>
          <w:color w:val="auto"/>
          <w:sz w:val="28"/>
          <w:szCs w:val="28"/>
        </w:rPr>
        <w:t>5</w:t>
      </w:r>
      <w:r w:rsidR="006C0244" w:rsidRPr="00560D7C">
        <w:rPr>
          <w:color w:val="auto"/>
          <w:sz w:val="28"/>
          <w:szCs w:val="28"/>
        </w:rPr>
        <w:t xml:space="preserve"> году</w:t>
      </w:r>
      <w:r w:rsidR="00F1599E" w:rsidRPr="00560D7C">
        <w:rPr>
          <w:color w:val="auto"/>
          <w:sz w:val="28"/>
          <w:szCs w:val="28"/>
        </w:rPr>
        <w:t xml:space="preserve"> </w:t>
      </w:r>
      <w:r w:rsidRPr="00560D7C">
        <w:rPr>
          <w:color w:val="auto"/>
          <w:sz w:val="28"/>
          <w:szCs w:val="28"/>
        </w:rPr>
        <w:t>к сведению.</w:t>
      </w:r>
    </w:p>
    <w:p w:rsidR="00AF18B9" w:rsidRPr="00560D7C" w:rsidRDefault="00122D11" w:rsidP="00013BB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560D7C">
        <w:rPr>
          <w:color w:val="auto"/>
          <w:sz w:val="28"/>
          <w:szCs w:val="28"/>
        </w:rPr>
        <w:t>Направить настоящее решение</w:t>
      </w:r>
      <w:r w:rsidR="00686038" w:rsidRPr="00560D7C">
        <w:rPr>
          <w:color w:val="auto"/>
          <w:sz w:val="28"/>
          <w:szCs w:val="28"/>
        </w:rPr>
        <w:t xml:space="preserve"> в</w:t>
      </w:r>
      <w:r w:rsidRPr="00560D7C">
        <w:rPr>
          <w:color w:val="auto"/>
          <w:sz w:val="28"/>
          <w:szCs w:val="28"/>
        </w:rPr>
        <w:t xml:space="preserve"> префектуру Восточного административного округа</w:t>
      </w:r>
      <w:r w:rsidRPr="00560D7C">
        <w:rPr>
          <w:i/>
          <w:color w:val="auto"/>
          <w:sz w:val="28"/>
          <w:szCs w:val="28"/>
        </w:rPr>
        <w:t>,</w:t>
      </w:r>
      <w:r w:rsidRPr="00560D7C">
        <w:rPr>
          <w:color w:val="auto"/>
          <w:sz w:val="28"/>
          <w:szCs w:val="28"/>
        </w:rPr>
        <w:t xml:space="preserve"> Департамент территориальных органов исполнительной власти города Москвы,</w:t>
      </w:r>
      <w:r w:rsidR="0019761E" w:rsidRPr="00560D7C">
        <w:rPr>
          <w:color w:val="auto"/>
          <w:sz w:val="28"/>
          <w:szCs w:val="28"/>
        </w:rPr>
        <w:t xml:space="preserve"> в</w:t>
      </w:r>
      <w:r w:rsidR="00AF18B9" w:rsidRPr="00560D7C">
        <w:rPr>
          <w:color w:val="auto"/>
          <w:sz w:val="28"/>
          <w:szCs w:val="28"/>
        </w:rPr>
        <w:t xml:space="preserve"> </w:t>
      </w:r>
      <w:r w:rsidR="00013BB1" w:rsidRPr="00013BB1">
        <w:rPr>
          <w:color w:val="auto"/>
          <w:sz w:val="28"/>
          <w:szCs w:val="28"/>
        </w:rPr>
        <w:t>ГБУ города Москвы «Мой социальный помощник»</w:t>
      </w:r>
      <w:r w:rsidR="003E42FA" w:rsidRPr="00560D7C">
        <w:rPr>
          <w:color w:val="auto"/>
          <w:sz w:val="28"/>
          <w:szCs w:val="28"/>
        </w:rPr>
        <w:t xml:space="preserve">. </w:t>
      </w:r>
      <w:r w:rsidR="003E42FA" w:rsidRPr="00560D7C">
        <w:rPr>
          <w:color w:val="auto"/>
        </w:rPr>
        <w:t xml:space="preserve"> </w:t>
      </w:r>
    </w:p>
    <w:p w:rsidR="00045FA7" w:rsidRDefault="00045FA7" w:rsidP="007E613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560D7C">
        <w:rPr>
          <w:color w:val="auto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                     </w:t>
      </w:r>
      <w:hyperlink r:id="rId7" w:history="1">
        <w:r w:rsidR="00203251" w:rsidRPr="009D65F7">
          <w:rPr>
            <w:rStyle w:val="ac"/>
            <w:sz w:val="28"/>
            <w:szCs w:val="28"/>
          </w:rPr>
          <w:t>www.mo-vostochnoe.ru</w:t>
        </w:r>
      </w:hyperlink>
      <w:r w:rsidRPr="00560D7C">
        <w:rPr>
          <w:color w:val="auto"/>
          <w:sz w:val="28"/>
          <w:szCs w:val="28"/>
        </w:rPr>
        <w:t>.</w:t>
      </w:r>
    </w:p>
    <w:p w:rsidR="00203251" w:rsidRDefault="00203251" w:rsidP="00203251">
      <w:pPr>
        <w:pStyle w:val="a3"/>
        <w:tabs>
          <w:tab w:val="left" w:pos="993"/>
        </w:tabs>
        <w:rPr>
          <w:color w:val="auto"/>
          <w:sz w:val="28"/>
          <w:szCs w:val="28"/>
        </w:rPr>
      </w:pPr>
    </w:p>
    <w:p w:rsidR="00203251" w:rsidRDefault="00203251" w:rsidP="00203251">
      <w:pPr>
        <w:pStyle w:val="a3"/>
        <w:tabs>
          <w:tab w:val="left" w:pos="993"/>
        </w:tabs>
        <w:rPr>
          <w:color w:val="auto"/>
          <w:sz w:val="28"/>
          <w:szCs w:val="28"/>
        </w:rPr>
      </w:pPr>
    </w:p>
    <w:p w:rsidR="00203251" w:rsidRDefault="00203251" w:rsidP="00203251">
      <w:pPr>
        <w:pStyle w:val="a3"/>
        <w:tabs>
          <w:tab w:val="left" w:pos="993"/>
        </w:tabs>
        <w:rPr>
          <w:color w:val="auto"/>
          <w:sz w:val="28"/>
          <w:szCs w:val="28"/>
        </w:rPr>
      </w:pPr>
    </w:p>
    <w:p w:rsidR="00203251" w:rsidRPr="00560D7C" w:rsidRDefault="00203251" w:rsidP="00203251">
      <w:pPr>
        <w:pStyle w:val="a3"/>
        <w:tabs>
          <w:tab w:val="left" w:pos="993"/>
        </w:tabs>
        <w:rPr>
          <w:color w:val="auto"/>
          <w:sz w:val="28"/>
          <w:szCs w:val="28"/>
        </w:rPr>
      </w:pPr>
      <w:bookmarkStart w:id="0" w:name="_GoBack"/>
      <w:bookmarkEnd w:id="0"/>
    </w:p>
    <w:p w:rsidR="00045FA7" w:rsidRPr="00560D7C" w:rsidRDefault="00045FA7" w:rsidP="007E613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color w:val="auto"/>
          <w:sz w:val="28"/>
          <w:szCs w:val="28"/>
        </w:rPr>
      </w:pPr>
      <w:r w:rsidRPr="00560D7C">
        <w:rPr>
          <w:color w:val="auto"/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045FA7" w:rsidRPr="00560D7C" w:rsidRDefault="00045FA7" w:rsidP="00045FA7">
      <w:pPr>
        <w:pStyle w:val="a3"/>
        <w:rPr>
          <w:color w:val="auto"/>
          <w:sz w:val="28"/>
          <w:szCs w:val="28"/>
        </w:rPr>
      </w:pPr>
    </w:p>
    <w:p w:rsidR="00045FA7" w:rsidRPr="00560D7C" w:rsidRDefault="00045FA7" w:rsidP="00045FA7">
      <w:pPr>
        <w:pStyle w:val="a3"/>
        <w:rPr>
          <w:color w:val="auto"/>
          <w:sz w:val="28"/>
          <w:szCs w:val="28"/>
        </w:rPr>
      </w:pPr>
    </w:p>
    <w:p w:rsidR="00045FA7" w:rsidRPr="00560D7C" w:rsidRDefault="00045FA7" w:rsidP="00045FA7">
      <w:pPr>
        <w:pStyle w:val="a3"/>
        <w:ind w:firstLine="0"/>
        <w:rPr>
          <w:b/>
          <w:color w:val="auto"/>
          <w:sz w:val="28"/>
          <w:szCs w:val="28"/>
        </w:rPr>
      </w:pPr>
      <w:r w:rsidRPr="00560D7C">
        <w:rPr>
          <w:b/>
          <w:color w:val="auto"/>
          <w:sz w:val="28"/>
          <w:szCs w:val="28"/>
        </w:rPr>
        <w:t xml:space="preserve">Глава внутригородского муниципального </w:t>
      </w:r>
    </w:p>
    <w:p w:rsidR="00045FA7" w:rsidRPr="00560D7C" w:rsidRDefault="00045FA7" w:rsidP="00045FA7">
      <w:pPr>
        <w:pStyle w:val="a3"/>
        <w:ind w:firstLine="0"/>
        <w:rPr>
          <w:b/>
          <w:color w:val="auto"/>
          <w:sz w:val="28"/>
          <w:szCs w:val="28"/>
        </w:rPr>
      </w:pPr>
      <w:r w:rsidRPr="00560D7C">
        <w:rPr>
          <w:b/>
          <w:color w:val="auto"/>
          <w:sz w:val="28"/>
          <w:szCs w:val="28"/>
        </w:rPr>
        <w:t xml:space="preserve">образования – муниципального округа </w:t>
      </w:r>
    </w:p>
    <w:p w:rsidR="00C35BB9" w:rsidRPr="00895C4E" w:rsidRDefault="00045FA7" w:rsidP="003613FD">
      <w:pPr>
        <w:pStyle w:val="a3"/>
        <w:ind w:firstLine="0"/>
        <w:rPr>
          <w:b/>
          <w:color w:val="auto"/>
          <w:szCs w:val="28"/>
        </w:rPr>
      </w:pPr>
      <w:r w:rsidRPr="00560D7C">
        <w:rPr>
          <w:b/>
          <w:color w:val="auto"/>
          <w:sz w:val="28"/>
          <w:szCs w:val="28"/>
        </w:rPr>
        <w:t>Восточный в городе Москве</w:t>
      </w:r>
      <w:r w:rsidRPr="00560D7C">
        <w:rPr>
          <w:b/>
          <w:color w:val="auto"/>
          <w:sz w:val="28"/>
          <w:szCs w:val="28"/>
        </w:rPr>
        <w:tab/>
      </w:r>
      <w:r w:rsidRPr="00560D7C">
        <w:rPr>
          <w:b/>
          <w:color w:val="auto"/>
          <w:sz w:val="28"/>
          <w:szCs w:val="28"/>
        </w:rPr>
        <w:tab/>
      </w:r>
      <w:r w:rsidRPr="00560D7C">
        <w:rPr>
          <w:b/>
          <w:color w:val="auto"/>
          <w:sz w:val="28"/>
          <w:szCs w:val="28"/>
        </w:rPr>
        <w:tab/>
      </w:r>
      <w:r w:rsidRPr="00560D7C">
        <w:rPr>
          <w:b/>
          <w:color w:val="auto"/>
          <w:sz w:val="28"/>
          <w:szCs w:val="28"/>
        </w:rPr>
        <w:tab/>
      </w:r>
      <w:r w:rsidRPr="00560D7C">
        <w:rPr>
          <w:b/>
          <w:color w:val="auto"/>
          <w:sz w:val="28"/>
          <w:szCs w:val="28"/>
        </w:rPr>
        <w:tab/>
      </w:r>
      <w:r w:rsidR="003613FD">
        <w:rPr>
          <w:b/>
          <w:color w:val="auto"/>
          <w:sz w:val="28"/>
          <w:szCs w:val="28"/>
        </w:rPr>
        <w:tab/>
      </w:r>
      <w:r w:rsidRPr="00560D7C">
        <w:rPr>
          <w:b/>
          <w:color w:val="auto"/>
          <w:sz w:val="28"/>
          <w:szCs w:val="28"/>
        </w:rPr>
        <w:t>Н.Н. Лебедева</w:t>
      </w:r>
    </w:p>
    <w:sectPr w:rsidR="00C35BB9" w:rsidRPr="00895C4E" w:rsidSect="0037262D">
      <w:headerReference w:type="even" r:id="rId8"/>
      <w:headerReference w:type="default" r:id="rId9"/>
      <w:pgSz w:w="11906" w:h="16838"/>
      <w:pgMar w:top="709" w:right="850" w:bottom="2127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D5" w:rsidRDefault="006D7AD5">
      <w:r>
        <w:separator/>
      </w:r>
    </w:p>
  </w:endnote>
  <w:endnote w:type="continuationSeparator" w:id="0">
    <w:p w:rsidR="006D7AD5" w:rsidRDefault="006D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D5" w:rsidRDefault="006D7AD5">
      <w:r>
        <w:separator/>
      </w:r>
    </w:p>
  </w:footnote>
  <w:footnote w:type="continuationSeparator" w:id="0">
    <w:p w:rsidR="006D7AD5" w:rsidRDefault="006D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C76C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C4F" w:rsidRDefault="00C76C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2940375"/>
      <w:docPartObj>
        <w:docPartGallery w:val="Page Numbers (Top of Page)"/>
        <w:docPartUnique/>
      </w:docPartObj>
    </w:sdtPr>
    <w:sdtEndPr/>
    <w:sdtContent>
      <w:p w:rsidR="0037262D" w:rsidRDefault="003726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251">
          <w:rPr>
            <w:noProof/>
          </w:rPr>
          <w:t>2</w:t>
        </w:r>
        <w:r>
          <w:fldChar w:fldCharType="end"/>
        </w:r>
      </w:p>
    </w:sdtContent>
  </w:sdt>
  <w:p w:rsidR="00C76C4F" w:rsidRDefault="00C76C4F" w:rsidP="006249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5E6D"/>
    <w:multiLevelType w:val="hybridMultilevel"/>
    <w:tmpl w:val="9578B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F607C"/>
    <w:multiLevelType w:val="hybridMultilevel"/>
    <w:tmpl w:val="FBF457FC"/>
    <w:lvl w:ilvl="0" w:tplc="D60E8D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217D06"/>
    <w:multiLevelType w:val="hybridMultilevel"/>
    <w:tmpl w:val="3A16B692"/>
    <w:lvl w:ilvl="0" w:tplc="9C224504">
      <w:start w:val="1"/>
      <w:numFmt w:val="decimal"/>
      <w:lvlText w:val="%1."/>
      <w:lvlJc w:val="left"/>
      <w:pPr>
        <w:ind w:left="11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B9"/>
    <w:rsid w:val="00004C8D"/>
    <w:rsid w:val="00010947"/>
    <w:rsid w:val="00013BB1"/>
    <w:rsid w:val="00013C72"/>
    <w:rsid w:val="00037D34"/>
    <w:rsid w:val="00041CA1"/>
    <w:rsid w:val="00045FA7"/>
    <w:rsid w:val="00052D0E"/>
    <w:rsid w:val="00054043"/>
    <w:rsid w:val="000542D6"/>
    <w:rsid w:val="00060DA6"/>
    <w:rsid w:val="000613ED"/>
    <w:rsid w:val="000677E9"/>
    <w:rsid w:val="00075689"/>
    <w:rsid w:val="00085A89"/>
    <w:rsid w:val="00087FCC"/>
    <w:rsid w:val="00091CE2"/>
    <w:rsid w:val="000A0274"/>
    <w:rsid w:val="000A3DF5"/>
    <w:rsid w:val="000B7310"/>
    <w:rsid w:val="000C1FB6"/>
    <w:rsid w:val="000C6464"/>
    <w:rsid w:val="000D0B72"/>
    <w:rsid w:val="000F5251"/>
    <w:rsid w:val="000F79E2"/>
    <w:rsid w:val="00104BEA"/>
    <w:rsid w:val="00122D11"/>
    <w:rsid w:val="00136352"/>
    <w:rsid w:val="0013638B"/>
    <w:rsid w:val="001373C1"/>
    <w:rsid w:val="00151AC0"/>
    <w:rsid w:val="0015204B"/>
    <w:rsid w:val="00165230"/>
    <w:rsid w:val="00177A3F"/>
    <w:rsid w:val="00182712"/>
    <w:rsid w:val="00187C0C"/>
    <w:rsid w:val="00190A44"/>
    <w:rsid w:val="001915C2"/>
    <w:rsid w:val="00195174"/>
    <w:rsid w:val="0019761E"/>
    <w:rsid w:val="001A1263"/>
    <w:rsid w:val="001A3EFC"/>
    <w:rsid w:val="001C394A"/>
    <w:rsid w:val="001C4051"/>
    <w:rsid w:val="001D28D9"/>
    <w:rsid w:val="001D3C31"/>
    <w:rsid w:val="001D5A09"/>
    <w:rsid w:val="001E16FD"/>
    <w:rsid w:val="001F3026"/>
    <w:rsid w:val="001F738A"/>
    <w:rsid w:val="00203251"/>
    <w:rsid w:val="00207DFA"/>
    <w:rsid w:val="00215969"/>
    <w:rsid w:val="0022391B"/>
    <w:rsid w:val="00236582"/>
    <w:rsid w:val="00246578"/>
    <w:rsid w:val="00252D40"/>
    <w:rsid w:val="0026043C"/>
    <w:rsid w:val="00282E9B"/>
    <w:rsid w:val="00285DC2"/>
    <w:rsid w:val="00286629"/>
    <w:rsid w:val="00292CA4"/>
    <w:rsid w:val="002B24DC"/>
    <w:rsid w:val="002C05DC"/>
    <w:rsid w:val="002D39C5"/>
    <w:rsid w:val="002E4B44"/>
    <w:rsid w:val="002F430C"/>
    <w:rsid w:val="003022D9"/>
    <w:rsid w:val="00303512"/>
    <w:rsid w:val="003303E0"/>
    <w:rsid w:val="00354BE6"/>
    <w:rsid w:val="003613FD"/>
    <w:rsid w:val="0037262D"/>
    <w:rsid w:val="003B613A"/>
    <w:rsid w:val="003E42FA"/>
    <w:rsid w:val="00412E6D"/>
    <w:rsid w:val="00416D19"/>
    <w:rsid w:val="00423D85"/>
    <w:rsid w:val="0042414F"/>
    <w:rsid w:val="00424C9F"/>
    <w:rsid w:val="0043526B"/>
    <w:rsid w:val="00455E9A"/>
    <w:rsid w:val="00467A3C"/>
    <w:rsid w:val="00482627"/>
    <w:rsid w:val="004D5AF6"/>
    <w:rsid w:val="00510324"/>
    <w:rsid w:val="005270DD"/>
    <w:rsid w:val="0053084F"/>
    <w:rsid w:val="005312EF"/>
    <w:rsid w:val="005324B1"/>
    <w:rsid w:val="00537605"/>
    <w:rsid w:val="00544544"/>
    <w:rsid w:val="00560D7C"/>
    <w:rsid w:val="0057792C"/>
    <w:rsid w:val="00584E62"/>
    <w:rsid w:val="005929E8"/>
    <w:rsid w:val="00597C07"/>
    <w:rsid w:val="005A6CA7"/>
    <w:rsid w:val="005B27D9"/>
    <w:rsid w:val="005B2CEA"/>
    <w:rsid w:val="005B6472"/>
    <w:rsid w:val="006022A0"/>
    <w:rsid w:val="00614449"/>
    <w:rsid w:val="00615DFB"/>
    <w:rsid w:val="006245EF"/>
    <w:rsid w:val="0062497E"/>
    <w:rsid w:val="00626ED4"/>
    <w:rsid w:val="00644D8C"/>
    <w:rsid w:val="00655644"/>
    <w:rsid w:val="00674D93"/>
    <w:rsid w:val="00682481"/>
    <w:rsid w:val="00686038"/>
    <w:rsid w:val="006A1B42"/>
    <w:rsid w:val="006B6274"/>
    <w:rsid w:val="006B7B61"/>
    <w:rsid w:val="006C0244"/>
    <w:rsid w:val="006C7814"/>
    <w:rsid w:val="006D027F"/>
    <w:rsid w:val="006D3E2E"/>
    <w:rsid w:val="006D659F"/>
    <w:rsid w:val="006D7AD5"/>
    <w:rsid w:val="006F2E09"/>
    <w:rsid w:val="0071755C"/>
    <w:rsid w:val="007250BB"/>
    <w:rsid w:val="007470C0"/>
    <w:rsid w:val="007504C4"/>
    <w:rsid w:val="00752F3D"/>
    <w:rsid w:val="00755463"/>
    <w:rsid w:val="00775243"/>
    <w:rsid w:val="007D5287"/>
    <w:rsid w:val="007E6130"/>
    <w:rsid w:val="008040B6"/>
    <w:rsid w:val="0082309A"/>
    <w:rsid w:val="00873F34"/>
    <w:rsid w:val="00874A09"/>
    <w:rsid w:val="0088077D"/>
    <w:rsid w:val="00895C4E"/>
    <w:rsid w:val="008C0157"/>
    <w:rsid w:val="008C14CD"/>
    <w:rsid w:val="008D3B50"/>
    <w:rsid w:val="008F5384"/>
    <w:rsid w:val="00926A61"/>
    <w:rsid w:val="00930F47"/>
    <w:rsid w:val="00961D84"/>
    <w:rsid w:val="00966108"/>
    <w:rsid w:val="0096723E"/>
    <w:rsid w:val="00981238"/>
    <w:rsid w:val="009A065A"/>
    <w:rsid w:val="009A0A6B"/>
    <w:rsid w:val="009D23E3"/>
    <w:rsid w:val="009E3026"/>
    <w:rsid w:val="00A07846"/>
    <w:rsid w:val="00A110C3"/>
    <w:rsid w:val="00A40B89"/>
    <w:rsid w:val="00A52AB7"/>
    <w:rsid w:val="00A54988"/>
    <w:rsid w:val="00A774BF"/>
    <w:rsid w:val="00A95532"/>
    <w:rsid w:val="00AD6300"/>
    <w:rsid w:val="00AE11E5"/>
    <w:rsid w:val="00AE7A78"/>
    <w:rsid w:val="00AF18B9"/>
    <w:rsid w:val="00AF709C"/>
    <w:rsid w:val="00B042A2"/>
    <w:rsid w:val="00B3262F"/>
    <w:rsid w:val="00B473A7"/>
    <w:rsid w:val="00B6091C"/>
    <w:rsid w:val="00B64247"/>
    <w:rsid w:val="00B6784F"/>
    <w:rsid w:val="00BA20C3"/>
    <w:rsid w:val="00BD23CC"/>
    <w:rsid w:val="00C22AD9"/>
    <w:rsid w:val="00C35BB9"/>
    <w:rsid w:val="00C42E17"/>
    <w:rsid w:val="00C665AA"/>
    <w:rsid w:val="00C73B60"/>
    <w:rsid w:val="00C76C4F"/>
    <w:rsid w:val="00C91548"/>
    <w:rsid w:val="00C96560"/>
    <w:rsid w:val="00CA7181"/>
    <w:rsid w:val="00CB5818"/>
    <w:rsid w:val="00CD0334"/>
    <w:rsid w:val="00D03B7B"/>
    <w:rsid w:val="00D17123"/>
    <w:rsid w:val="00D20027"/>
    <w:rsid w:val="00D3252B"/>
    <w:rsid w:val="00D36132"/>
    <w:rsid w:val="00D424BD"/>
    <w:rsid w:val="00D446B9"/>
    <w:rsid w:val="00D52295"/>
    <w:rsid w:val="00D6126F"/>
    <w:rsid w:val="00D62E7E"/>
    <w:rsid w:val="00D71F52"/>
    <w:rsid w:val="00D944F5"/>
    <w:rsid w:val="00DA00F4"/>
    <w:rsid w:val="00DB6BB2"/>
    <w:rsid w:val="00DC32A5"/>
    <w:rsid w:val="00DD04B9"/>
    <w:rsid w:val="00DD7395"/>
    <w:rsid w:val="00E33AD6"/>
    <w:rsid w:val="00E45663"/>
    <w:rsid w:val="00E47D55"/>
    <w:rsid w:val="00E51EC2"/>
    <w:rsid w:val="00E67091"/>
    <w:rsid w:val="00E929FC"/>
    <w:rsid w:val="00E97CC0"/>
    <w:rsid w:val="00EB134A"/>
    <w:rsid w:val="00EC4F66"/>
    <w:rsid w:val="00EC6B58"/>
    <w:rsid w:val="00EE2BA8"/>
    <w:rsid w:val="00EF03CD"/>
    <w:rsid w:val="00EF7EFE"/>
    <w:rsid w:val="00F142D4"/>
    <w:rsid w:val="00F1599E"/>
    <w:rsid w:val="00F452DA"/>
    <w:rsid w:val="00F53FDD"/>
    <w:rsid w:val="00F83E92"/>
    <w:rsid w:val="00FC30B1"/>
    <w:rsid w:val="00FC5F9C"/>
    <w:rsid w:val="00FE7B91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4E390-9F9E-48DA-A50F-4AD082ED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B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10C3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paragraph" w:styleId="3">
    <w:name w:val="Body Text 3"/>
    <w:basedOn w:val="a"/>
    <w:rsid w:val="0088077D"/>
    <w:pPr>
      <w:spacing w:after="120"/>
    </w:pPr>
    <w:rPr>
      <w:sz w:val="16"/>
      <w:szCs w:val="16"/>
    </w:rPr>
  </w:style>
  <w:style w:type="paragraph" w:styleId="a4">
    <w:name w:val="header"/>
    <w:basedOn w:val="a"/>
    <w:link w:val="a5"/>
    <w:uiPriority w:val="99"/>
    <w:rsid w:val="0088077D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rsid w:val="0088077D"/>
  </w:style>
  <w:style w:type="table" w:styleId="a7">
    <w:name w:val="Table Grid"/>
    <w:basedOn w:val="a1"/>
    <w:rsid w:val="00D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303E0"/>
    <w:pPr>
      <w:spacing w:after="120"/>
    </w:pPr>
  </w:style>
  <w:style w:type="paragraph" w:styleId="a9">
    <w:name w:val="footer"/>
    <w:basedOn w:val="a"/>
    <w:rsid w:val="0062497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470C0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a">
    <w:name w:val="Balloon Text"/>
    <w:basedOn w:val="a"/>
    <w:link w:val="ab"/>
    <w:rsid w:val="005376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53760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37262D"/>
  </w:style>
  <w:style w:type="character" w:styleId="ac">
    <w:name w:val="Hyperlink"/>
    <w:basedOn w:val="a0"/>
    <w:rsid w:val="00203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муниципального</vt:lpstr>
    </vt:vector>
  </TitlesOfParts>
  <Company>Reanimator Extreme Edition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муниципального</dc:title>
  <dc:subject/>
  <dc:creator>Lenovo</dc:creator>
  <cp:keywords/>
  <cp:lastModifiedBy>User</cp:lastModifiedBy>
  <cp:revision>9</cp:revision>
  <cp:lastPrinted>2021-04-08T06:45:00Z</cp:lastPrinted>
  <dcterms:created xsi:type="dcterms:W3CDTF">2026-02-06T06:10:00Z</dcterms:created>
  <dcterms:modified xsi:type="dcterms:W3CDTF">2026-02-26T07:05:00Z</dcterms:modified>
</cp:coreProperties>
</file>